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Йоланда Маюкова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+3590898262828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jolli@gbg.bg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21.11.1986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Антани Маюков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