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Reiter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16.01.1992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Bergstraße 28, 76547 Sinzheim,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+4917663211091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