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+359887517160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wessko.vs@gmail.com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