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Aulak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+48660141199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Barbara Aulak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