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aronkolodziejski@gmail.com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+48508062687 ,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Kołodziejski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