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Platz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10.11.1982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Bahnhof 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+49887552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