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Bartos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+48512329941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11.12.1975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Natan bartos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