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Lina Bernasconi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19/06/2003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Casa Condesa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+41764764367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bernasconi.lina@gmx.ch</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