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Wiedemann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Colin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15.08.2005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Steingebiß 67,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+4915758836230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