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рил  Мин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9.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23090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rilsf@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