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Kevin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Gines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524 Alton Ct, Carol Stream, IL, USA Carol Stream, IL, USA 60188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Kevingines11@yahoo.com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+16308548512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Stella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Elias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8/31/2021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