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Kiereś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+48501213263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Nadia Kiereś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22.07.2015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