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Ина Ковачева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+359988374066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Андреа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