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Kiedrzyńska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w.kiedrzynska@gmail.com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+48602371980 ,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Helena kiedrzyńska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24.08.2013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