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Andreasen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 North Parkway Drive,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barton.jill@gmail.com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+16156187900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Maximus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Leonidas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3/29/2023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