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+359883545087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n.markov91@abv.bg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Марков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