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Henigin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Noah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13.05.2005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90,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+49017643227330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