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Антон Благоев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+359886221279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to_ni_93@abv.bg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26.5.1993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