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Mattia nanà  traino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Ca23948rd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22/01/2000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mattia.nana00@gmail.com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+34645200729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