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Милен  Грицков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24.9.1979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+359884219730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gritzkov@gmail.com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Милен Грицков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24.9.1979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+359884219730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gritzkov@gmail.com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Александър грицков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10.12.2020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