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Löffler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Fred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Memeler Str. 13, 76227 Karlsruhe-Durlach,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+491712337225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