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Ismael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Suarez Armas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32879205s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Luján Suárez Diaz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23/11/2018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24/12/2025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Ismael Suarez Armas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32879205s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