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теодора божкова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+3590893830064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18.10.2019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