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Костова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+359887342685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anna.kostovaa@gmail.com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25.4.1989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Костов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Самуил Марков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