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Janina Zielińska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+48506714147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Zosia Szelenbaum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Szelenbaum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