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Савов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Тодор савов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