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Деница Вачова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+359886209014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denittsaaa@abv.bg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27.6.2000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Виктория вачова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28.10.2019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Ева Евелинова Гергова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3.7.2019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