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Борисов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12.8.1984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+359877288872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ivan.b.borisiv@gmal.com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Борисов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12.8.1984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+359877288872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ivan.b.borisiv@gmal.com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Борисова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15.9.2014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Станислав Борисов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29.12.2015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