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Maatouk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+96103246452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marianamaatouk@hotmail.com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