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Виолета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+359886084894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chispa@gbg.bg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Антон Дан Стънгачиу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