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Mieszko Piśmienny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+48881629938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