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PEIA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+4407400251500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Linksfield House Aberdeen, UK AB24 5RW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angel.garciapeia@gmail.com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Andrii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+447564083368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