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ines dwihutari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14/08/1995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Terusan Ciliwung, Cihaur Geulis, Bandung City, West Java,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+6282119112035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inesdwihutari@yahoo.com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17/12/2025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