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Brückner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Teresa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27.11.1999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69250 Lindenbach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+4915784454724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