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Магдалена Ценкова-Ковачева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+359899675353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magdalena.cenkova@abv.bg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Ковачева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Дария Ковачева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