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Antonio  Mato Gómez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15100</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31/03/1999</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antoniomatogomez@gmail.com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+34678878218</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21/12/2025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