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Angelica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Silva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Bf531531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Andrés rubio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02/01/2015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06/12/2025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Angelica Silva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Bf531531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