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Naydenova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+359885532016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geri_marinova@yahoo.com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