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105806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Aleksander Rogaliński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Marcin Miczuga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