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kozlowski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+48602721723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Mikolaj Kozłowski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