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Зорница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+359897722549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Жанина Димитрова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