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Jonah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Temianka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+13236004056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01/11/2000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580477328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jonahpricetemianka@gmail.com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90035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Jonah Temianka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