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Jane Chang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3332 North Opal Avenue, Chicago, IL, USA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jmchang2@gmail.com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+18476308374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Blake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3/10/2022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