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Cecilia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García de Alba de la Isla</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oliva19@gmail.com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+523310942238</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20/01/1984</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Ulises Cortes Cabello</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+523319605753</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29/03/2026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29/03/2026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