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Leonie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Förster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+4917640543006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13/03/2002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L7NJWFRV2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leoniefoerdter@gmx.de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69198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Leonie Förster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