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Cristian-Ionut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Trandafir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23 August, Otopeni,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20.10.2005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trandafircristian115@gmail.com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+40723480950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23 August, Otopeni,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