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Postel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Ernst-Eiselen-Straße 14, Oppau,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+4915254154385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