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Hristiyana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+359896869357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hristiana.caneva@gmail.com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Venelin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