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+447751866724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giwrgossmith96@gmail.com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