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Oliinyk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+48501014524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ValeriaOliinyk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